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F7" w:rsidRPr="006D41F7" w:rsidRDefault="006D41F7" w:rsidP="006D41F7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pl-PL"/>
        </w:rPr>
      </w:pPr>
      <w:r w:rsidRPr="006D41F7">
        <w:rPr>
          <w:rFonts w:eastAsia="Times New Roman"/>
          <w:b/>
          <w:bCs/>
          <w:kern w:val="36"/>
          <w:sz w:val="48"/>
          <w:szCs w:val="48"/>
          <w:lang w:eastAsia="pl-PL"/>
        </w:rPr>
        <w:t>Bezpłatna infolinia dla dzieci, młodzieży i opiekunów – wsparcie psychologiczne w sytuacji kryzysu</w:t>
      </w:r>
    </w:p>
    <w:p w:rsidR="006D41F7" w:rsidRPr="006D41F7" w:rsidRDefault="006D41F7" w:rsidP="006D41F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6D41F7">
        <w:rPr>
          <w:rFonts w:eastAsia="Times New Roman"/>
          <w:b/>
          <w:bCs/>
          <w:sz w:val="24"/>
          <w:szCs w:val="24"/>
          <w:lang w:eastAsia="pl-PL"/>
        </w:rPr>
        <w:t>Zachęcamy uczniów przeżywających lęki, napięcia emocjonalne, kłopoty</w:t>
      </w:r>
      <w:r w:rsidRPr="006D41F7">
        <w:rPr>
          <w:rFonts w:eastAsia="Times New Roman"/>
          <w:b/>
          <w:bCs/>
          <w:sz w:val="24"/>
          <w:szCs w:val="24"/>
          <w:lang w:eastAsia="pl-PL"/>
        </w:rPr>
        <w:br/>
        <w:t>i trudności wpływające na zdrowie psychiczne do skorzystania z bezpłatnej infolinii Rzecznika Praw Dziecka 800 12 12 12. Pod tym numerem telefonu młodzi ludzie, a także ich opiekunowie otrzymają bezpłatne i profesjonalnie wsparcie psychologiczne. Do dyspozycji dzieci i młodzieży jest także czat internetowy. Zarówno telefon zaufania, jak i czat zapewniają pełną dyskrecję oraz anonimowość i są dostępne siedem dni w tygodniu przez całą dobę.</w:t>
      </w:r>
    </w:p>
    <w:p w:rsidR="006D41F7" w:rsidRPr="006D41F7" w:rsidRDefault="006D41F7" w:rsidP="006D41F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6D41F7">
        <w:rPr>
          <w:rFonts w:eastAsia="Times New Roman"/>
          <w:b/>
          <w:bCs/>
          <w:sz w:val="24"/>
          <w:szCs w:val="24"/>
          <w:lang w:eastAsia="pl-PL"/>
        </w:rPr>
        <w:t> </w:t>
      </w:r>
    </w:p>
    <w:p w:rsidR="006D41F7" w:rsidRPr="006D41F7" w:rsidRDefault="006D41F7" w:rsidP="006D41F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pl-PL"/>
        </w:rPr>
      </w:pPr>
      <w:r w:rsidRPr="006D41F7">
        <w:rPr>
          <w:rFonts w:eastAsia="Times New Roman"/>
          <w:b/>
          <w:bCs/>
          <w:sz w:val="27"/>
          <w:szCs w:val="27"/>
          <w:lang w:eastAsia="pl-PL"/>
        </w:rPr>
        <w:t>Telefon zaufania i bezpłatny czat internetowy dla uczniów przeżywających trudności</w:t>
      </w:r>
    </w:p>
    <w:p w:rsidR="006D41F7" w:rsidRPr="006D41F7" w:rsidRDefault="006D41F7" w:rsidP="006D41F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6D41F7">
        <w:rPr>
          <w:rFonts w:eastAsia="Times New Roman"/>
          <w:sz w:val="24"/>
          <w:szCs w:val="24"/>
          <w:lang w:eastAsia="pl-PL"/>
        </w:rPr>
        <w:t xml:space="preserve">Młodzi ludzie, którzy przeżywają trudności wpływające na zdrowie psychiczne, mogą skorzystać z bezpłatnego telefonu zaufania Rzecznika Praw Dziecka. Dzwoniąc pod numer  </w:t>
      </w:r>
      <w:r w:rsidRPr="006D41F7">
        <w:rPr>
          <w:rFonts w:eastAsia="Times New Roman"/>
          <w:b/>
          <w:bCs/>
          <w:sz w:val="24"/>
          <w:szCs w:val="24"/>
          <w:lang w:eastAsia="pl-PL"/>
        </w:rPr>
        <w:t>800 12 12 12</w:t>
      </w:r>
      <w:r w:rsidRPr="006D41F7">
        <w:rPr>
          <w:rFonts w:eastAsia="Times New Roman"/>
          <w:sz w:val="24"/>
          <w:szCs w:val="24"/>
          <w:lang w:eastAsia="pl-PL"/>
        </w:rPr>
        <w:t>, otrzymają profesjonalne wsparcie psychologiczne. Rozmówcy będą mieli zapewnioną dyskrecję i anonimowość.</w:t>
      </w:r>
    </w:p>
    <w:p w:rsidR="006D41F7" w:rsidRPr="006D41F7" w:rsidRDefault="006D41F7" w:rsidP="006D41F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6D41F7">
        <w:rPr>
          <w:rFonts w:eastAsia="Times New Roman"/>
          <w:sz w:val="24"/>
          <w:szCs w:val="24"/>
          <w:lang w:eastAsia="pl-PL"/>
        </w:rPr>
        <w:t>Dzieci i młodzież mogą skorzystać także z czatu internetowego. Nie wymaga</w:t>
      </w:r>
      <w:r w:rsidRPr="006D41F7">
        <w:rPr>
          <w:rFonts w:eastAsia="Times New Roman"/>
          <w:sz w:val="24"/>
          <w:szCs w:val="24"/>
          <w:lang w:eastAsia="pl-PL"/>
        </w:rPr>
        <w:br/>
        <w:t>on logowania oraz instalowania żadnej aplikacji.</w:t>
      </w:r>
    </w:p>
    <w:p w:rsidR="006D41F7" w:rsidRPr="006D41F7" w:rsidRDefault="006D41F7" w:rsidP="006D41F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6D41F7">
        <w:rPr>
          <w:rFonts w:eastAsia="Times New Roman"/>
          <w:b/>
          <w:bCs/>
          <w:sz w:val="24"/>
          <w:szCs w:val="24"/>
          <w:lang w:eastAsia="pl-PL"/>
        </w:rPr>
        <w:t>Telefon i czat są czynne przez całą dobę, siedem dni w tygodniu! </w:t>
      </w:r>
    </w:p>
    <w:p w:rsidR="006D41F7" w:rsidRPr="006D41F7" w:rsidRDefault="006D41F7" w:rsidP="006D41F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6D41F7">
        <w:rPr>
          <w:rFonts w:eastAsia="Times New Roman"/>
          <w:sz w:val="24"/>
          <w:szCs w:val="24"/>
          <w:lang w:eastAsia="pl-PL"/>
        </w:rPr>
        <w:t>Więcej informacji na temat Dziecięcego telefonu zaufania można znaleźć</w:t>
      </w:r>
      <w:r w:rsidRPr="006D41F7">
        <w:rPr>
          <w:rFonts w:eastAsia="Times New Roman"/>
          <w:sz w:val="24"/>
          <w:szCs w:val="24"/>
          <w:lang w:eastAsia="pl-PL"/>
        </w:rPr>
        <w:br/>
        <w:t>na stronie </w:t>
      </w:r>
      <w:hyperlink r:id="rId4" w:history="1">
        <w:r w:rsidRPr="006D41F7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Rzecznika Praw Dziecka</w:t>
        </w:r>
      </w:hyperlink>
      <w:r w:rsidRPr="006D41F7">
        <w:rPr>
          <w:rFonts w:eastAsia="Times New Roman"/>
          <w:sz w:val="24"/>
          <w:szCs w:val="24"/>
          <w:lang w:eastAsia="pl-PL"/>
        </w:rPr>
        <w:t xml:space="preserve"> </w:t>
      </w:r>
      <w:hyperlink r:id="rId5" w:history="1">
        <w:r w:rsidRPr="006D41F7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https://brpd.gov.pl/dzieciecy-telefon-zaufania-rzecznika-praw-dziecka/</w:t>
        </w:r>
      </w:hyperlink>
    </w:p>
    <w:p w:rsidR="006D41F7" w:rsidRPr="006D41F7" w:rsidRDefault="006D41F7" w:rsidP="006D41F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6D41F7">
        <w:rPr>
          <w:rFonts w:eastAsia="Times New Roman"/>
          <w:sz w:val="24"/>
          <w:szCs w:val="24"/>
          <w:lang w:eastAsia="pl-PL"/>
        </w:rPr>
        <w:t> </w:t>
      </w:r>
    </w:p>
    <w:p w:rsidR="006D41F7" w:rsidRPr="006D41F7" w:rsidRDefault="006D41F7" w:rsidP="006D41F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  <w:r w:rsidRPr="006D41F7">
        <w:rPr>
          <w:rFonts w:eastAsia="Times New Roman"/>
          <w:sz w:val="24"/>
          <w:szCs w:val="24"/>
          <w:lang w:eastAsia="pl-PL"/>
        </w:rPr>
        <w:t xml:space="preserve">Dotychczasowa ogólnopolska infolinia dla dzieci i młodzieży oraz ich opiekunów POMAGAMY (800 800 605) od 1 listopada br. zastąpiona została </w:t>
      </w:r>
      <w:r w:rsidRPr="006D41F7">
        <w:rPr>
          <w:rFonts w:eastAsia="Times New Roman"/>
          <w:b/>
          <w:bCs/>
          <w:sz w:val="24"/>
          <w:szCs w:val="24"/>
          <w:lang w:eastAsia="pl-PL"/>
        </w:rPr>
        <w:t>telefonem zaufania Rzecznika Praw Dziecka.</w:t>
      </w:r>
    </w:p>
    <w:p w:rsidR="00794337" w:rsidRDefault="00794337">
      <w:bookmarkStart w:id="0" w:name="_GoBack"/>
      <w:bookmarkEnd w:id="0"/>
    </w:p>
    <w:sectPr w:rsidR="0079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59"/>
    <w:rsid w:val="006D41F7"/>
    <w:rsid w:val="00713959"/>
    <w:rsid w:val="0079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336A8-2AE3-4510-9304-7F280E6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41F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D41F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41F7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D41F7"/>
    <w:rPr>
      <w:rFonts w:eastAsia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41F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41F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D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pd.gov.pl/dzieciecy-telefon-zaufania-rzecznika-praw-dziecka/" TargetMode="External"/><Relationship Id="rId4" Type="http://schemas.openxmlformats.org/officeDocument/2006/relationships/hyperlink" Target="https://brpd.gov.pl/dzieciecy-telefon-zaufania-rzecznika-praw-dziec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1465</Characters>
  <Application>Microsoft Office Word</Application>
  <DocSecurity>0</DocSecurity>
  <Lines>12</Lines>
  <Paragraphs>3</Paragraphs>
  <ScaleCrop>false</ScaleCrop>
  <Company>home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2023-01-04T10:02:00Z</dcterms:created>
  <dcterms:modified xsi:type="dcterms:W3CDTF">2023-01-04T10:02:00Z</dcterms:modified>
</cp:coreProperties>
</file>